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39BDF" w14:textId="77777777" w:rsidR="004F0005" w:rsidRDefault="00000000">
      <w:pPr>
        <w:pStyle w:val="NormalWeb"/>
      </w:pPr>
      <w:r>
        <w:rPr>
          <w:noProof/>
        </w:rPr>
        <w:drawing>
          <wp:inline distT="0" distB="0" distL="0" distR="0" wp14:anchorId="2CCDDC18" wp14:editId="70815EA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FBF63" w14:textId="77777777" w:rsidR="004F0005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4F0005" w14:paraId="6C3D74A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DF8BB" w14:textId="77777777" w:rsidR="004F0005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BE784" w14:textId="1DF24626" w:rsidR="004F0005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367C2">
              <w:rPr>
                <w:rStyle w:val="Forte"/>
                <w:rFonts w:eastAsia="Times New Roman"/>
              </w:rPr>
              <w:t>27/10/2023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F0005" w14:paraId="72B3B24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18310" w14:textId="77777777" w:rsidR="004F0005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DC678" w14:textId="42287EB4" w:rsidR="004F0005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C367C2">
              <w:rPr>
                <w:rStyle w:val="Forte"/>
                <w:rFonts w:eastAsia="Times New Roman"/>
              </w:rPr>
              <w:t>303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72CB089C" w14:textId="77777777" w:rsidR="004F0005" w:rsidRDefault="00000000">
      <w:pPr>
        <w:pStyle w:val="NormalWeb"/>
      </w:pPr>
      <w:r>
        <w:rPr>
          <w:rStyle w:val="Forte"/>
        </w:rPr>
        <w:t>ESCOLA TÉCNICA ESTADUAL LAURINDO ALVES QUEIROZ – MIGUELÓPOLIS</w:t>
      </w:r>
    </w:p>
    <w:p w14:paraId="72163923" w14:textId="77777777" w:rsidR="004F0005" w:rsidRDefault="00000000">
      <w:pPr>
        <w:pStyle w:val="NormalWeb"/>
      </w:pPr>
      <w:r>
        <w:rPr>
          <w:rStyle w:val="Forte"/>
        </w:rPr>
        <w:t>PROCESSO SELETIVO SIMPLIFICADO PARA AUXILIAR DE DOCENTE, EDITAL Nº 079/01/2023, – PROCESSO Nº CEETEPS–PRC–136.00020758/2023–41</w:t>
      </w:r>
    </w:p>
    <w:p w14:paraId="599AE647" w14:textId="77777777" w:rsidR="004F0005" w:rsidRDefault="00000000">
      <w:pPr>
        <w:pStyle w:val="NormalWeb"/>
      </w:pPr>
      <w:r>
        <w:t> </w:t>
      </w:r>
    </w:p>
    <w:p w14:paraId="268127A8" w14:textId="77777777" w:rsidR="004F0005" w:rsidRDefault="00000000">
      <w:pPr>
        <w:pStyle w:val="NormalWeb"/>
      </w:pPr>
      <w:r>
        <w:rPr>
          <w:rStyle w:val="Forte"/>
        </w:rPr>
        <w:t>PORTARIA DO DIRETOR DA UNIDADE DE ENSINO Nº 11, DE 24/10/2023</w:t>
      </w:r>
    </w:p>
    <w:p w14:paraId="43DB2728" w14:textId="77777777" w:rsidR="004F0005" w:rsidRDefault="00000000">
      <w:pPr>
        <w:pStyle w:val="NormalWeb"/>
      </w:pPr>
      <w:r>
        <w:t> </w:t>
      </w:r>
    </w:p>
    <w:p w14:paraId="4979FC2D" w14:textId="77777777" w:rsidR="004F0005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LAURINDO ALVES QUEIROZ</w:t>
      </w:r>
      <w:r>
        <w:t>, da cidade de MIGUELÓPOLIS, à vista das disposições dos artigos 4º, 9º e 10 da Deliberação CEETEPS 84, de 14 de julho de 2022, publicada no DOE 23/07/2022, expede a seguinte Portaria:</w:t>
      </w:r>
    </w:p>
    <w:p w14:paraId="67CC3199" w14:textId="77777777" w:rsidR="004F0005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1F979FF6" w14:textId="77777777" w:rsidR="004F0005" w:rsidRDefault="00000000">
      <w:pPr>
        <w:pStyle w:val="NormalWeb"/>
      </w:pPr>
      <w:r>
        <w:rPr>
          <w:rStyle w:val="Forte"/>
        </w:rPr>
        <w:t>TITULARES</w:t>
      </w:r>
    </w:p>
    <w:p w14:paraId="16E070FE" w14:textId="77777777" w:rsidR="004F0005" w:rsidRDefault="00000000">
      <w:pPr>
        <w:pStyle w:val="NormalWeb"/>
      </w:pPr>
      <w:r>
        <w:t>THIAGO SOCRATES DA FONSECA MATEUS E SOUSA, RG.: 35375631–3,PROFESSOR DE ENSINO MÉDIO E TÉCNICO , Presidente.</w:t>
      </w:r>
    </w:p>
    <w:p w14:paraId="3B5B84D5" w14:textId="77777777" w:rsidR="004F0005" w:rsidRDefault="00000000">
      <w:pPr>
        <w:pStyle w:val="NormalWeb"/>
      </w:pPr>
      <w:r>
        <w:t>LIDIA CORDARO GALDIANO, RG.: 33425463–2,PROFESSOR DE ENSINO MÉDIO E TÉCNICO , Especialista.</w:t>
      </w:r>
    </w:p>
    <w:p w14:paraId="4103C0F0" w14:textId="77777777" w:rsidR="004F0005" w:rsidRDefault="00000000">
      <w:pPr>
        <w:pStyle w:val="NormalWeb"/>
      </w:pPr>
      <w:r>
        <w:t xml:space="preserve">ELIANA CRISTINA ISHIZUKA, RG.: 24390498–0, PROFESSOR DE ENSINO MÉDIO E TÉCNICO </w:t>
      </w:r>
    </w:p>
    <w:p w14:paraId="480D7DB2" w14:textId="77777777" w:rsidR="004F0005" w:rsidRDefault="00000000">
      <w:pPr>
        <w:pStyle w:val="NormalWeb"/>
      </w:pPr>
      <w:r>
        <w:rPr>
          <w:rStyle w:val="Forte"/>
        </w:rPr>
        <w:t>SUPLENTES</w:t>
      </w:r>
    </w:p>
    <w:p w14:paraId="489BEC95" w14:textId="77777777" w:rsidR="004F0005" w:rsidRDefault="00000000">
      <w:pPr>
        <w:pStyle w:val="NormalWeb"/>
      </w:pPr>
      <w:r>
        <w:lastRenderedPageBreak/>
        <w:t xml:space="preserve">RENATO EMIDIO MENDONCA FREITAS DE MATTOS, RG.: 13677563–9, PROFESSOR DE ENSINO MÉDIO E TÉCNICO </w:t>
      </w:r>
    </w:p>
    <w:p w14:paraId="20CFDE95" w14:textId="77777777" w:rsidR="004F0005" w:rsidRDefault="00000000">
      <w:pPr>
        <w:pStyle w:val="NormalWeb"/>
      </w:pPr>
      <w:r>
        <w:t>RODRIGO ALVES DE OLIVEIRA, RG.: 25454981–0, PROFESSOR DE ENSINO MÉDIO E TÉCNICO .</w:t>
      </w:r>
    </w:p>
    <w:p w14:paraId="619AB46C" w14:textId="77777777" w:rsidR="004F0005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07087937" w14:textId="77777777" w:rsidR="004F0005" w:rsidRDefault="00000000">
      <w:pPr>
        <w:pStyle w:val="NormalWeb"/>
      </w:pPr>
      <w:r>
        <w:t>THIAGO SOCRATES DA FONSECA MATEUS E SOUSA, RG.: 35375631–3, 35375631–3, Presidente</w:t>
      </w:r>
    </w:p>
    <w:p w14:paraId="6B1EEE9F" w14:textId="77777777" w:rsidR="004F0005" w:rsidRDefault="00000000">
      <w:pPr>
        <w:pStyle w:val="NormalWeb"/>
      </w:pPr>
      <w:r>
        <w:t>DAGOBERTO SALES SILVA JUNIOR, RG.: 46275135–1, PROFESSOR DE ENSINO MÉDIO E TÉCNICO ,</w:t>
      </w:r>
    </w:p>
    <w:p w14:paraId="1CB53A15" w14:textId="77777777" w:rsidR="004F0005" w:rsidRDefault="00000000">
      <w:pPr>
        <w:pStyle w:val="NormalWeb"/>
      </w:pPr>
      <w:r>
        <w:t>LORENA FERREIRA SANTOS, RG.: 46111725–3, 46111725–3 .</w:t>
      </w:r>
    </w:p>
    <w:p w14:paraId="6F81F5E4" w14:textId="77777777" w:rsidR="004F0005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46CFCBE5" w14:textId="275C6879" w:rsidR="00B90475" w:rsidRDefault="00000000" w:rsidP="004E0527">
      <w:pPr>
        <w:pStyle w:val="NormalWeb"/>
      </w:pPr>
      <w:r>
        <w:t>Artigo 4º – Esta Portaria entra em vigor na data de sua publicação.</w:t>
      </w:r>
    </w:p>
    <w:sectPr w:rsidR="00B90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58"/>
    <w:rsid w:val="004E0527"/>
    <w:rsid w:val="004F0005"/>
    <w:rsid w:val="00B90475"/>
    <w:rsid w:val="00C367C2"/>
    <w:rsid w:val="00EA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EC81D"/>
  <w15:chartTrackingRefBased/>
  <w15:docId w15:val="{996FA832-6CBD-4C13-BB27-ED68A66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2023-10-26T13:28:00Z</dcterms:created>
  <dcterms:modified xsi:type="dcterms:W3CDTF">2023-10-27T11:21:00Z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2023-10-26T13:28:39Z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d4c54f38-63ae-4c30-b3d0-438a24bc6598</vt:lpwstr>
  </property>
  <property fmtid="{D5CDD505-2E9C-101B-9397-08002B2CF9AE}" pid="8" name="MSIP_Label_ff380b4d-8a71-4241-982c-3816ad3ce8fc_ContentBits">
    <vt:lpwstr>0</vt:lpwstr>
  </property>
</Properties>
</file>